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3F" w:rsidRPr="00B000C8" w:rsidRDefault="0046223F" w:rsidP="0046223F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Sylfaen"/>
          <w:b/>
          <w:color w:val="252525"/>
          <w:sz w:val="22"/>
          <w:szCs w:val="22"/>
          <w:lang w:val="hy-AM"/>
        </w:rPr>
      </w:pPr>
      <w:r w:rsidRPr="00773A14">
        <w:rPr>
          <w:rFonts w:ascii="GHEA Grapalat" w:hAnsi="GHEA Grapalat" w:cs="Sylfaen"/>
          <w:b/>
          <w:color w:val="252525"/>
          <w:sz w:val="22"/>
          <w:szCs w:val="22"/>
          <w:lang w:val="hy-AM"/>
        </w:rPr>
        <w:t xml:space="preserve">Արտատպված է՝ </w:t>
      </w:r>
      <w:r w:rsidRPr="00773A14">
        <w:rPr>
          <w:rFonts w:ascii="GHEA Grapalat" w:hAnsi="GHEA Grapalat" w:cs="Sylfaen"/>
          <w:b/>
          <w:color w:val="252525"/>
          <w:sz w:val="22"/>
          <w:szCs w:val="22"/>
          <w:lang w:val="en-US"/>
        </w:rPr>
        <w:t>XX</w:t>
      </w:r>
      <w:r w:rsidRPr="00773A14">
        <w:rPr>
          <w:rFonts w:ascii="GHEA Grapalat" w:hAnsi="GHEA Grapalat" w:cs="Sylfaen"/>
          <w:b/>
          <w:color w:val="252525"/>
          <w:sz w:val="22"/>
          <w:szCs w:val="22"/>
          <w:lang w:val="hy-AM"/>
        </w:rPr>
        <w:t xml:space="preserve"> դարի արտասահմանյան արձակ, հատոր 1 (անգլո-ամերիկյան պատմված), Երևանի համալսարանի հրատարակչություն, 1984։ Ծանոթագրությունները՝ Ս. Ե. Փանոսյանի։</w:t>
      </w:r>
    </w:p>
    <w:p w:rsidR="0046223F" w:rsidRPr="00B000C8" w:rsidRDefault="0046223F" w:rsidP="0046223F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Sylfaen"/>
          <w:b/>
          <w:color w:val="252525"/>
          <w:sz w:val="22"/>
          <w:szCs w:val="22"/>
          <w:lang w:val="hy-AM"/>
        </w:rPr>
      </w:pPr>
    </w:p>
    <w:p w:rsidR="0046223F" w:rsidRDefault="0046223F" w:rsidP="0046223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GHEA Grapalat" w:hAnsi="GHEA Grapalat" w:cs="Sylfaen"/>
          <w:b/>
          <w:color w:val="252525"/>
          <w:sz w:val="22"/>
          <w:szCs w:val="22"/>
          <w:lang w:val="hy-AM"/>
        </w:rPr>
      </w:pPr>
      <w:r>
        <w:rPr>
          <w:rFonts w:ascii="GHEA Grapalat" w:hAnsi="GHEA Grapalat" w:cs="Sylfaen"/>
          <w:b/>
          <w:color w:val="252525"/>
          <w:sz w:val="22"/>
          <w:szCs w:val="22"/>
          <w:lang w:val="hy-AM"/>
        </w:rPr>
        <w:t>ՇԵՐՎՈՒԴ ԱՆԴԵՐՍՈՆ</w:t>
      </w:r>
    </w:p>
    <w:p w:rsidR="0046223F" w:rsidRDefault="0046223F" w:rsidP="0046223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GHEA Grapalat" w:hAnsi="GHEA Grapalat" w:cs="Sylfaen"/>
          <w:b/>
          <w:color w:val="252525"/>
          <w:sz w:val="22"/>
          <w:szCs w:val="22"/>
          <w:lang w:val="hy-AM"/>
        </w:rPr>
      </w:pPr>
      <w:r>
        <w:rPr>
          <w:rFonts w:ascii="GHEA Grapalat" w:hAnsi="GHEA Grapalat" w:cs="Sylfaen"/>
          <w:b/>
          <w:color w:val="252525"/>
          <w:sz w:val="22"/>
          <w:szCs w:val="22"/>
          <w:lang w:val="hy-AM"/>
        </w:rPr>
        <w:t>ՈՒՍՈՒՑՉՈՒՀԻՆ</w:t>
      </w:r>
    </w:p>
    <w:p w:rsidR="0046223F" w:rsidRDefault="0046223F" w:rsidP="0046223F">
      <w:pPr>
        <w:shd w:val="clear" w:color="auto" w:fill="FFFFFF"/>
        <w:spacing w:before="120" w:after="120" w:line="240" w:lineRule="auto"/>
        <w:jc w:val="center"/>
        <w:rPr>
          <w:rFonts w:ascii="GHEA Grapalat" w:eastAsia="Times New Roman" w:hAnsi="GHEA Grapalat" w:cs="Sylfaen"/>
          <w:color w:val="252525"/>
          <w:lang w:val="hy-AM"/>
        </w:rPr>
      </w:pPr>
      <w:r>
        <w:rPr>
          <w:rFonts w:ascii="GHEA Grapalat" w:hAnsi="GHEA Grapalat" w:cs="Sylfaen"/>
          <w:b/>
          <w:color w:val="252525"/>
          <w:lang w:val="hy-AM"/>
        </w:rPr>
        <w:t>Թար</w:t>
      </w:r>
      <w:r w:rsidRPr="00B43893">
        <w:rPr>
          <w:rFonts w:ascii="GHEA Grapalat" w:hAnsi="GHEA Grapalat" w:cs="Sylfaen"/>
          <w:b/>
          <w:color w:val="252525"/>
          <w:lang w:val="hy-AM"/>
        </w:rPr>
        <w:t>գմ</w:t>
      </w:r>
      <w:r w:rsidRPr="00B43893">
        <w:rPr>
          <w:rFonts w:ascii="GHEA Grapalat" w:eastAsia="MS Mincho" w:hAnsi="MS Mincho" w:cs="MS Mincho"/>
          <w:b/>
          <w:color w:val="252525"/>
          <w:lang w:val="hy-AM"/>
        </w:rPr>
        <w:t>․</w:t>
      </w:r>
      <w:r w:rsidRPr="00B43893">
        <w:rPr>
          <w:rFonts w:ascii="GHEA Grapalat" w:eastAsia="MS Mincho" w:hAnsi="GHEA Grapalat" w:cs="MS Mincho"/>
          <w:b/>
          <w:color w:val="252525"/>
          <w:lang w:val="hy-AM"/>
        </w:rPr>
        <w:t xml:space="preserve"> </w:t>
      </w:r>
      <w:r>
        <w:rPr>
          <w:rFonts w:ascii="GHEA Grapalat" w:eastAsia="MS Mincho" w:hAnsi="GHEA Grapalat" w:cs="MS Mincho"/>
          <w:b/>
          <w:color w:val="252525"/>
          <w:lang w:val="hy-AM"/>
        </w:rPr>
        <w:t>Հակոբ Ծուլիկ</w:t>
      </w:r>
      <w:r w:rsidRPr="00B43893">
        <w:rPr>
          <w:rFonts w:ascii="GHEA Grapalat" w:eastAsia="MS Mincho" w:hAnsi="GHEA Grapalat" w:cs="MS Mincho"/>
          <w:b/>
          <w:color w:val="252525"/>
          <w:lang w:val="hy-AM"/>
        </w:rPr>
        <w:t>յան</w:t>
      </w:r>
    </w:p>
    <w:p w:rsid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Sylfaen"/>
          <w:color w:val="252525"/>
          <w:lang w:val="hy-AM"/>
        </w:rPr>
      </w:pP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46223F">
        <w:rPr>
          <w:rFonts w:ascii="GHEA Grapalat" w:eastAsia="Times New Roman" w:hAnsi="GHEA Grapalat" w:cs="Sylfaen"/>
          <w:color w:val="252525"/>
          <w:lang w:val="hy-AM"/>
        </w:rPr>
        <w:t>Ուայնսբուրգի</w:t>
      </w:r>
      <w:r>
        <w:rPr>
          <w:rStyle w:val="FootnoteReference"/>
          <w:rFonts w:ascii="GHEA Grapalat" w:eastAsia="Times New Roman" w:hAnsi="GHEA Grapalat" w:cs="Sylfaen"/>
          <w:color w:val="252525"/>
          <w:lang w:val="hy-AM"/>
        </w:rPr>
        <w:footnoteReference w:id="2"/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փողոցներում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առատ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ձյուն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նստել։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Այն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սկսել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տեղալ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առավոտյան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ժամը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տասից։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Հանկարծ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ուժեղ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քամի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փչեց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և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ամբողջ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Մեյն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Սթրիթով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մեկ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ձյունը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օդ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բարձրացավ։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Դեպի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քաղաք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տանող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ցեխոտ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սառած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փողոցները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բավականին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հարթ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էին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և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որոշ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տեղերում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ձյունը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ծածկել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  <w:lang w:val="hy-AM"/>
        </w:rPr>
        <w:t>ցեխը</w:t>
      </w:r>
      <w:r w:rsidRPr="0046223F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Arial"/>
          <w:color w:val="252525"/>
        </w:rPr>
        <w:t xml:space="preserve">— </w:t>
      </w:r>
      <w:r w:rsidRPr="0046223F">
        <w:rPr>
          <w:rFonts w:ascii="GHEA Grapalat" w:eastAsia="Times New Roman" w:hAnsi="GHEA Grapalat" w:cs="Sylfaen"/>
          <w:color w:val="252525"/>
        </w:rPr>
        <w:t>Լավ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սահել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կլինի</w:t>
      </w:r>
      <w:r w:rsidRPr="0046223F">
        <w:rPr>
          <w:rFonts w:ascii="GHEA Grapalat" w:eastAsia="Times New Roman" w:hAnsi="GHEA Grapalat" w:cs="Arial"/>
          <w:color w:val="252525"/>
        </w:rPr>
        <w:t xml:space="preserve">,— </w:t>
      </w:r>
      <w:r w:rsidRPr="0046223F">
        <w:rPr>
          <w:rFonts w:ascii="GHEA Grapalat" w:eastAsia="Times New Roman" w:hAnsi="GHEA Grapalat" w:cs="Sylfaen"/>
          <w:color w:val="252525"/>
        </w:rPr>
        <w:t>մտածեց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Ուիլ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Հենդերսոնը՝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կանգնելով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Գրիֆիթի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գինետան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մոտ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Դուրս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գալով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գինետնից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հանդիպեց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դեղագործ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Սիլվեստր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Ուես</w:t>
      </w:r>
      <w:r>
        <w:rPr>
          <w:rFonts w:ascii="GHEA Grapalat" w:eastAsia="Times New Roman" w:hAnsi="GHEA Grapalat" w:cs="Sylfaen"/>
          <w:color w:val="252525"/>
          <w:lang w:val="hy-AM"/>
        </w:rPr>
        <w:t>տ</w:t>
      </w:r>
      <w:r w:rsidRPr="0046223F">
        <w:rPr>
          <w:rFonts w:ascii="GHEA Grapalat" w:eastAsia="Times New Roman" w:hAnsi="GHEA Grapalat" w:cs="Sylfaen"/>
          <w:color w:val="252525"/>
        </w:rPr>
        <w:t>ին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օրորվելով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գնում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«</w:t>
      </w:r>
      <w:r w:rsidRPr="0046223F">
        <w:rPr>
          <w:rFonts w:ascii="GHEA Grapalat" w:eastAsia="Times New Roman" w:hAnsi="GHEA Grapalat" w:cs="Sylfaen"/>
          <w:color w:val="252525"/>
        </w:rPr>
        <w:t>բևեռային</w:t>
      </w:r>
      <w:r w:rsidRPr="0046223F">
        <w:rPr>
          <w:rFonts w:ascii="GHEA Grapalat" w:eastAsia="Times New Roman" w:hAnsi="GHEA Grapalat" w:cs="Arial"/>
          <w:color w:val="252525"/>
        </w:rPr>
        <w:t xml:space="preserve">» </w:t>
      </w:r>
      <w:r w:rsidRPr="0046223F">
        <w:rPr>
          <w:rFonts w:ascii="GHEA Grapalat" w:eastAsia="Times New Roman" w:hAnsi="GHEA Grapalat" w:cs="Sylfaen"/>
          <w:color w:val="252525"/>
        </w:rPr>
        <w:t>կոչվող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ծանր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կրկնակոշիկներ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հագած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Arial"/>
          <w:color w:val="252525"/>
        </w:rPr>
        <w:t xml:space="preserve">— </w:t>
      </w:r>
      <w:r w:rsidRPr="0046223F">
        <w:rPr>
          <w:rFonts w:ascii="GHEA Grapalat" w:eastAsia="Times New Roman" w:hAnsi="GHEA Grapalat" w:cs="Sylfaen"/>
          <w:color w:val="252525"/>
        </w:rPr>
        <w:t>Ձյունը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մարդկանց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քաղաք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բերելու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շաբաթ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օրը</w:t>
      </w:r>
      <w:r w:rsidRPr="0046223F">
        <w:rPr>
          <w:rFonts w:ascii="GHEA Grapalat" w:eastAsia="Times New Roman" w:hAnsi="GHEA Grapalat" w:cs="Arial"/>
          <w:color w:val="252525"/>
        </w:rPr>
        <w:t xml:space="preserve">,— </w:t>
      </w:r>
      <w:r w:rsidRPr="0046223F">
        <w:rPr>
          <w:rFonts w:ascii="GHEA Grapalat" w:eastAsia="Times New Roman" w:hAnsi="GHEA Grapalat" w:cs="Sylfaen"/>
          <w:color w:val="252525"/>
        </w:rPr>
        <w:t>ասաց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դեղագործը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Երիտասարդները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որոշ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ժամանակ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խոսեցին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իրենց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անելիքների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մասին։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Ուիլ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Հենդերսոնը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բարակ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վերարկու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հագել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կրկնակոշիկներ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կրում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աջ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ոտքի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կոշիկի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քթով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հարվածեց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ձախ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ոտքի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կրունկին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Arial"/>
          <w:color w:val="252525"/>
        </w:rPr>
        <w:t xml:space="preserve">— </w:t>
      </w:r>
      <w:r w:rsidRPr="0046223F">
        <w:rPr>
          <w:rFonts w:ascii="GHEA Grapalat" w:eastAsia="Times New Roman" w:hAnsi="GHEA Grapalat" w:cs="Sylfaen"/>
          <w:color w:val="252525"/>
        </w:rPr>
        <w:t>Ցորենի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համար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ձյունը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լավ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</w:t>
      </w:r>
      <w:r w:rsidRPr="0046223F">
        <w:rPr>
          <w:rFonts w:ascii="GHEA Grapalat" w:eastAsia="Times New Roman" w:hAnsi="GHEA Grapalat" w:cs="Arial"/>
          <w:color w:val="252525"/>
        </w:rPr>
        <w:t xml:space="preserve">,— </w:t>
      </w:r>
      <w:r w:rsidRPr="0046223F">
        <w:rPr>
          <w:rFonts w:ascii="GHEA Grapalat" w:eastAsia="Times New Roman" w:hAnsi="GHEA Grapalat" w:cs="Sylfaen"/>
          <w:color w:val="252525"/>
        </w:rPr>
        <w:t>նկատեց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դեղագործը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Երիտասարդ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Ջորջ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Ուիլարդը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օրն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աշխատելու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տրամադրություն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ընդհանրապես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չուներ՝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ուրախ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գործ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չկար։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Շաբաթաթերթն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արդեն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տպագրվել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փոստ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ուղարկվել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չորեքշաբթի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երեկոյան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իսկ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ձյունն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սկսել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տեղալ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հինգշաբթի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օրը։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Ժամը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ութին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առավոտյան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գնացքի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մեկնելուց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հետո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զույգ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չմուշկ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դրեց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գրպանը</w:t>
      </w:r>
      <w:r w:rsidRPr="0046223F">
        <w:rPr>
          <w:rFonts w:ascii="Arial" w:eastAsia="Times New Roman" w:hAnsi="Arial" w:cs="Arial"/>
          <w:color w:val="252525"/>
        </w:rPr>
        <w:t> 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գնաց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Ուատերուորքս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լճի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մոտ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բայց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չսահեց։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Շրջանցելով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լիճը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շարունակեց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քայլել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Ուայն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Քրիք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փողոցով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մինչև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հասավ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ծառերով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շրջապատված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ծովափնյա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պուրակ։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Այնտեղ՝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գերանի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կողքին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վառեց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նստելով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գերանի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մյուս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ծայրին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ընկավ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մտածմունքի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մեջ։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Երբ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քամին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փչեց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սկսեց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ձյունել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դեսուդեն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վազեց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կրակի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համար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վառելիք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ճարելու։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Երիտասարդ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լրագրողը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մտածում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Քեյթ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Սվիֆթի՝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նախկին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ուսուցչուհու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մասին։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Նախորդ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գիշեր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գնացել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տուն՝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վերցնելու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համար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գիրքը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Քեյթը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խորհուրդ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տվել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կարդալ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այնտեղ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առանձին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մնացել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հետ։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Չորրորդ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թե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հինգերորդ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անգամն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կինն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զրուցել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ամենայն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լրջությամբ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Ջորջը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կարողացել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ըմբռնել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թե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իրենից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ինչ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ուզում։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սկսեց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հավատալ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Քեյթը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գուցե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սիրահարվել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իրեն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գաղափարը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միաժամանակ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թե՛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հաճելի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թե՛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անհանգստացնող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Վեր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ցատկելով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գերանի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վրայից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սկսեց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մանր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փայտեր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դիզել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կրակի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վրա։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Հետո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շուրջը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նայեց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վստահ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լինելով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մենակ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սկսեց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բարձրաձայն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խոսել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ասես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դիմաց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նստած</w:t>
      </w:r>
      <w:r w:rsidRPr="0046223F">
        <w:rPr>
          <w:rFonts w:ascii="GHEA Grapalat" w:eastAsia="Times New Roman" w:hAnsi="GHEA Grapalat" w:cs="Arial"/>
          <w:color w:val="252525"/>
        </w:rPr>
        <w:t>.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Arial"/>
          <w:color w:val="252525"/>
        </w:rPr>
        <w:lastRenderedPageBreak/>
        <w:t xml:space="preserve">— </w:t>
      </w:r>
      <w:r w:rsidRPr="0046223F">
        <w:rPr>
          <w:rFonts w:ascii="GHEA Grapalat" w:eastAsia="Times New Roman" w:hAnsi="GHEA Grapalat" w:cs="Sylfaen"/>
          <w:color w:val="252525"/>
        </w:rPr>
        <w:t>Օ՜հ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դուք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պարզապես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դուրըս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տալիս</w:t>
      </w:r>
      <w:r w:rsidRPr="0046223F">
        <w:rPr>
          <w:rFonts w:ascii="GHEA Grapalat" w:eastAsia="Times New Roman" w:hAnsi="GHEA Grapalat" w:cs="Arial"/>
          <w:color w:val="252525"/>
        </w:rPr>
        <w:t xml:space="preserve">,— </w:t>
      </w:r>
      <w:r w:rsidRPr="0046223F">
        <w:rPr>
          <w:rFonts w:ascii="GHEA Grapalat" w:eastAsia="Times New Roman" w:hAnsi="GHEA Grapalat" w:cs="Sylfaen"/>
          <w:color w:val="252525"/>
        </w:rPr>
        <w:t>ասաց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նա։</w:t>
      </w:r>
      <w:r w:rsidRPr="0046223F">
        <w:rPr>
          <w:rFonts w:ascii="GHEA Grapalat" w:eastAsia="Times New Roman" w:hAnsi="GHEA Grapalat" w:cs="Arial"/>
          <w:color w:val="252525"/>
        </w:rPr>
        <w:t xml:space="preserve">— </w:t>
      </w:r>
      <w:r w:rsidRPr="0046223F">
        <w:rPr>
          <w:rFonts w:ascii="GHEA Grapalat" w:eastAsia="Times New Roman" w:hAnsi="GHEA Grapalat" w:cs="Sylfaen"/>
          <w:color w:val="252525"/>
        </w:rPr>
        <w:t>Դուք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շատ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լավ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գիտեք։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Բայց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ձեր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դիտավորությունը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կպարզեմ։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Սպասեք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կտեսնեք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կացավ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կրակը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անտառում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թողնելով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քաղաք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տանող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ճանապարհով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գնաց։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Մինչ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անցնում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փողոցներով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չմուշկները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գրպանում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զրնգում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էին։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Նյու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Ուիլարդ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Հաուս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հյուրանոցի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առանձնասենյակում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Ջորջը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բորբոքեց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կրակարանը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պառկեց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անկողնում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տարվեց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կրքոտ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խոհերով։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Հետո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ծածկեց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պատուհանի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փեղկը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փակեց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աչքերը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երեսը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թեքեց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դեպի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պատը։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բարձ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առավ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թևերի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սկսեց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համբուրել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նախ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մտածելով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ուսուցչուհու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մասին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խոսքերն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ինչ</w:t>
      </w:r>
      <w:r>
        <w:rPr>
          <w:rFonts w:ascii="GHEA Grapalat" w:eastAsia="Times New Roman" w:hAnsi="GHEA Grapalat" w:cs="Sylfaen"/>
          <w:color w:val="252525"/>
        </w:rPr>
        <w:t>-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շարժել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մեջ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հետո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պատկերացրեց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քաղաքի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բանկիրի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նրբակազմ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աղջկան՝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Հելեն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Ուայթին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երկար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ժամանակ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կիսով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չափ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սիրահարված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Այդ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օրը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երեկոյան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ժամը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իննին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արդեն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առատ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ձյուն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նստել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եղանակը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սաստիկ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ցրտել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Փողոցներում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քայլելը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դժվարացել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Խանութները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մութ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էին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մարդիկ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տներն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քաշվել։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Քլիվլենդից</w:t>
      </w:r>
      <w:r>
        <w:rPr>
          <w:rStyle w:val="FootnoteReference"/>
          <w:rFonts w:ascii="GHEA Grapalat" w:eastAsia="Times New Roman" w:hAnsi="GHEA Grapalat" w:cs="Sylfaen"/>
          <w:color w:val="252525"/>
        </w:rPr>
        <w:footnoteReference w:id="3"/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եկող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երեկոյան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գնացքը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շատ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ուշացել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բայց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հետաքրքրվում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ժամանումով։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Ժամը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տասին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քաղաքի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հազար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ութ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հարյուր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բնակիչներից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միայն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չորսն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արթուն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Գիշերապահ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Հոպ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Հիգինսը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կիսով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չափ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արթուն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ծանր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ձեռնափայտով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քայլում։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Մութ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գիշերներին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վերցնում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լապտեր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հերթապահում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ժամը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իննից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մինչև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տասը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քայլում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ձյունակույտերի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միջով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Սթրիթի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ծայրից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մյուսը՝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ստուգելով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խանութների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դռները։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Ապա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նրբանցքներով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անցնում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խանութների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ետևի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կողմը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ստուգում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ետնամուտքերը։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Ամեն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ինչ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կարգին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գտնելով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այժմ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շրջվեց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անկյունից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շտապեց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դեպի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Նյու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Ուիլարդ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Հաուս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հյուրանոցը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թակեց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դուռը</w:t>
      </w:r>
      <w:r w:rsidRPr="0046223F">
        <w:rPr>
          <w:rFonts w:ascii="GHEA Grapalat" w:eastAsia="Times New Roman" w:hAnsi="GHEA Grapalat" w:cs="Arial"/>
          <w:color w:val="252525"/>
        </w:rPr>
        <w:t xml:space="preserve">. </w:t>
      </w:r>
      <w:r w:rsidRPr="0046223F">
        <w:rPr>
          <w:rFonts w:ascii="GHEA Grapalat" w:eastAsia="Times New Roman" w:hAnsi="GHEA Grapalat" w:cs="Sylfaen"/>
          <w:color w:val="252525"/>
        </w:rPr>
        <w:t>մտադիր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գիշերվա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մնացած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մասն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անցկացնել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կրակարանի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մոտ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Arial"/>
          <w:color w:val="252525"/>
        </w:rPr>
        <w:t xml:space="preserve">— </w:t>
      </w:r>
      <w:r w:rsidRPr="0046223F">
        <w:rPr>
          <w:rFonts w:ascii="GHEA Grapalat" w:eastAsia="Times New Roman" w:hAnsi="GHEA Grapalat" w:cs="Sylfaen"/>
          <w:color w:val="252525"/>
        </w:rPr>
        <w:t>Դու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քնիր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կհետևեմ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վառարանին</w:t>
      </w:r>
      <w:r w:rsidRPr="0046223F">
        <w:rPr>
          <w:rFonts w:ascii="GHEA Grapalat" w:eastAsia="Times New Roman" w:hAnsi="GHEA Grapalat" w:cs="Arial"/>
          <w:color w:val="252525"/>
        </w:rPr>
        <w:t xml:space="preserve">,— </w:t>
      </w:r>
      <w:r w:rsidRPr="0046223F">
        <w:rPr>
          <w:rFonts w:ascii="GHEA Grapalat" w:eastAsia="Times New Roman" w:hAnsi="GHEA Grapalat" w:cs="Sylfaen"/>
          <w:color w:val="252525"/>
        </w:rPr>
        <w:t>ասաց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Հիգինսը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հյուրանոցի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գրասենյակում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փոքր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մանկական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մահճակալի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պառկած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տղային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Հետո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նստեց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կրակարանի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մոտ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հանեց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կոշիկները։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Երբ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տղան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արդեն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քնել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սկսեց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մտածել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իրեն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հուզող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հարցերի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մասին։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մտադիր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գարնանը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ներկել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տունը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այնտեղ՝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կրակարանի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մոտ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նստած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հաշվում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ներկի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աշխատանքի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արժեքը։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Դրանից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ծագեցին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ուրիշ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հաշիվներ։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վաթսուն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տարեկան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մտադիր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>
        <w:rPr>
          <w:rFonts w:ascii="GHEA Grapalat" w:eastAsia="Times New Roman" w:hAnsi="GHEA Grapalat" w:cs="Arial"/>
          <w:color w:val="252525"/>
          <w:lang w:val="hy-AM"/>
        </w:rPr>
        <w:t>թ</w:t>
      </w:r>
      <w:r w:rsidRPr="0046223F">
        <w:rPr>
          <w:rFonts w:ascii="GHEA Grapalat" w:eastAsia="Times New Roman" w:hAnsi="GHEA Grapalat" w:cs="Sylfaen"/>
          <w:color w:val="252525"/>
        </w:rPr>
        <w:t>ոշակի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անցնել։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Քաղաքացիական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պատերազմի</w:t>
      </w:r>
      <w:r w:rsidR="0003190B">
        <w:rPr>
          <w:rStyle w:val="FootnoteReference"/>
          <w:rFonts w:ascii="GHEA Grapalat" w:eastAsia="Times New Roman" w:hAnsi="GHEA Grapalat" w:cs="Sylfaen"/>
          <w:color w:val="252525"/>
        </w:rPr>
        <w:footnoteReference w:id="4"/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ժամանակ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զինվոր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եղել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այժմ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որպես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թոշակ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փոքր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գումար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ստանում։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Հիգինսը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հույս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ուներ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ապրուստը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վաստակելու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ինչ</w:t>
      </w:r>
      <w:r>
        <w:rPr>
          <w:rFonts w:ascii="GHEA Grapalat" w:eastAsia="Times New Roman" w:hAnsi="GHEA Grapalat" w:cs="Sylfaen"/>
          <w:color w:val="252525"/>
        </w:rPr>
        <w:t>-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միջոց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գտնել</w:t>
      </w:r>
      <w:r>
        <w:rPr>
          <w:rFonts w:ascii="Sylfaen" w:eastAsia="Times New Roman" w:hAnsi="Sylfaen" w:cs="Arial"/>
          <w:color w:val="252525"/>
          <w:lang w:val="hy-AM"/>
        </w:rPr>
        <w:t xml:space="preserve"> </w:t>
      </w:r>
      <w:r w:rsidRPr="0046223F">
        <w:rPr>
          <w:rFonts w:ascii="GHEA Grapalat" w:eastAsia="Times New Roman" w:hAnsi="GHEA Grapalat" w:cs="Arial"/>
          <w:color w:val="252525"/>
          <w:lang w:val="hy-AM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ցանկանում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դառնալ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ժանտաքիսներ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բուծող։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նկուղում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արդեն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չորս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ուներ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տարօրինակ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վայրի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փոքրիկ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արարածներից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որոնց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օգտագործում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մարզիկները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նապաստակներ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հետապնդելիս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Arial"/>
          <w:color w:val="252525"/>
        </w:rPr>
        <w:t xml:space="preserve">— </w:t>
      </w:r>
      <w:r w:rsidRPr="0046223F">
        <w:rPr>
          <w:rFonts w:ascii="GHEA Grapalat" w:eastAsia="Times New Roman" w:hAnsi="GHEA Grapalat" w:cs="Sylfaen"/>
          <w:color w:val="252525"/>
        </w:rPr>
        <w:t>Հիմա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արու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երեք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էգ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ունեմ</w:t>
      </w:r>
      <w:r w:rsidRPr="0046223F">
        <w:rPr>
          <w:rFonts w:ascii="GHEA Grapalat" w:eastAsia="Times New Roman" w:hAnsi="GHEA Grapalat" w:cs="Arial"/>
          <w:color w:val="252525"/>
        </w:rPr>
        <w:t xml:space="preserve">,— </w:t>
      </w:r>
      <w:r w:rsidRPr="0046223F">
        <w:rPr>
          <w:rFonts w:ascii="GHEA Grapalat" w:eastAsia="Times New Roman" w:hAnsi="GHEA Grapalat" w:cs="Sylfaen"/>
          <w:color w:val="252525"/>
        </w:rPr>
        <w:t>մտածեց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նա։</w:t>
      </w:r>
      <w:r w:rsidRPr="0046223F">
        <w:rPr>
          <w:rFonts w:ascii="GHEA Grapalat" w:eastAsia="Times New Roman" w:hAnsi="GHEA Grapalat" w:cs="Arial"/>
          <w:color w:val="252525"/>
        </w:rPr>
        <w:t xml:space="preserve">— </w:t>
      </w:r>
      <w:r w:rsidRPr="0046223F">
        <w:rPr>
          <w:rFonts w:ascii="GHEA Grapalat" w:eastAsia="Times New Roman" w:hAnsi="GHEA Grapalat" w:cs="Sylfaen"/>
          <w:color w:val="252525"/>
        </w:rPr>
        <w:t>Եթե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բախտս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բերի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մինչև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գարուն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տասներկուսից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տասնհինգ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կունենամ։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Իսկ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կկարողանամ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մարզական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թերթերում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ժանտաքիսներ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վաճառելու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մասին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հայտարարություն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տալ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Գիշերապահը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տեղավորվեց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աթոռին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դադարեց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մտածել։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Բայց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չքնեց։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Տարիների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փորձը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սովորեցրել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երկար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գիշերների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ընթացքում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նստել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ժամերով՝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քուն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կես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արթուն։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Առավոտյան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համարյա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այնքան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թարմ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զգում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իրեն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կարծես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քնած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լիներ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ամբողջ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գիշերը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lastRenderedPageBreak/>
        <w:t>Երբ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Հոպ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Հիգինսը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ապահով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տեղավորվեց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կրակարանի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ետևում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գտնվող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աթոռին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Ուայնսբուրգում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միայն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երեք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հոգի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արթուն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մնացին։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Ջորջ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Ուիլարդը</w:t>
      </w:r>
      <w:r w:rsidRPr="0046223F">
        <w:rPr>
          <w:rFonts w:ascii="GHEA Grapalat" w:eastAsia="Times New Roman" w:hAnsi="GHEA Grapalat" w:cs="Arial"/>
          <w:color w:val="252525"/>
        </w:rPr>
        <w:t xml:space="preserve"> «</w:t>
      </w:r>
      <w:r w:rsidRPr="0046223F">
        <w:rPr>
          <w:rFonts w:ascii="GHEA Grapalat" w:eastAsia="Times New Roman" w:hAnsi="GHEA Grapalat" w:cs="Sylfaen"/>
          <w:color w:val="252525"/>
        </w:rPr>
        <w:t>Իգըլ</w:t>
      </w:r>
      <w:r w:rsidRPr="0046223F">
        <w:rPr>
          <w:rFonts w:ascii="GHEA Grapalat" w:eastAsia="Times New Roman" w:hAnsi="GHEA Grapalat" w:cs="Arial"/>
          <w:color w:val="252525"/>
        </w:rPr>
        <w:t xml:space="preserve">» </w:t>
      </w:r>
      <w:r w:rsidRPr="0046223F">
        <w:rPr>
          <w:rFonts w:ascii="GHEA Grapalat" w:eastAsia="Times New Roman" w:hAnsi="GHEA Grapalat" w:cs="Sylfaen"/>
          <w:color w:val="252525"/>
        </w:rPr>
        <w:t>թերթի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գրասենյակում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իբր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զբաղված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պատմվածք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գրելով։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Բայց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իրականում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տրամադրությունը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նույնն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ինչ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առավոտյան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անտառում՝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խարույկի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մոտ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նստած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ժամանակ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Բողոքականների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եկեղեցու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զանգակատան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մթության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պատվելի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Քերթիս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Հարթմանը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պատրաստ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նստել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դիմավորելու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աստծու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հայտնությունը։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Իսկ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Քեյթ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Սվիֆթը՝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ուսուցչուհին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պատրաստվում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դուրս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գալ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տնից՝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փոթորկոտ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եղանակին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զբոսնելու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համար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Ժամը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տասն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երբ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Քեյթ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Սվիֆթը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սկսեց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զբոսանքը։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կանխամտածված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չէր։</w:t>
      </w:r>
      <w:r w:rsidRPr="0046223F">
        <w:rPr>
          <w:rFonts w:ascii="GHEA Grapalat" w:eastAsia="Times New Roman" w:hAnsi="GHEA Grapalat" w:cs="Arial"/>
          <w:color w:val="252525"/>
        </w:rPr>
        <w:t xml:space="preserve"> «</w:t>
      </w:r>
      <w:r w:rsidRPr="0046223F">
        <w:rPr>
          <w:rFonts w:ascii="GHEA Grapalat" w:eastAsia="Times New Roman" w:hAnsi="GHEA Grapalat" w:cs="Sylfaen"/>
          <w:color w:val="252525"/>
        </w:rPr>
        <w:t>Մորաքույր</w:t>
      </w:r>
      <w:r w:rsidRPr="0046223F">
        <w:rPr>
          <w:rFonts w:ascii="GHEA Grapalat" w:eastAsia="Times New Roman" w:hAnsi="GHEA Grapalat" w:cs="Arial"/>
          <w:color w:val="252525"/>
        </w:rPr>
        <w:t xml:space="preserve">» </w:t>
      </w:r>
      <w:r w:rsidRPr="0046223F">
        <w:rPr>
          <w:rFonts w:ascii="GHEA Grapalat" w:eastAsia="Times New Roman" w:hAnsi="GHEA Grapalat" w:cs="Sylfaen"/>
          <w:color w:val="252525"/>
        </w:rPr>
        <w:t>Էլիզաբեթ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Սվիֆթը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շրջկենտրոն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գնացել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միայն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հաջորդ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օրն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վերադառնալու։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հյուրասենյակում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մեծ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կրակարանի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կողքին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հատակի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վառարան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կոչվում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դուստրը՝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Քեյթը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նստած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գիրք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կարդում։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Հանկարծ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թռավ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դռան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մոտի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կախիչից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խլեց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վերարկուն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տնից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դուրս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վազեց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Երեսուն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տարեկան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Քեյթ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Սվիֆթին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սիրուն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չէին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համարում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Ուայնսբուրգում։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դեմքի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մաշկը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լավը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ծածկված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բշտիկներով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վկայում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վատառողջության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մասին։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Սակայն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գիշերը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ձմեռային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փողոցներում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մենակ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քայլելիս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սիրուն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Թիկունքը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ուղիղ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ուսերը՝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կլոր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իսկ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դիմագծերը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ձմեռային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գիշերվա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աղոտ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լույսի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նման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աստվածուհու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նուրբ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դիմագծերին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կանգնած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պարտեզում՝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պատվանդանի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վրա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առողջության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մասին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խորհրդակցելու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նպատակով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կեսօրից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հետո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ուսուցչուհին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գնացել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բժիշկ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Ուելինգի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մոտ։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Վերջինս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հանդիմ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հայտնել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լսողությունը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կորցնելու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վտանգի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առաջ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կանգնած։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Քեյթ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Սվիֆթի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կողմից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հիմարություն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այդպիսի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փոթորկոտ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եղանակին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դրսում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զբոսնելը</w:t>
      </w:r>
      <w:r w:rsidRPr="0046223F">
        <w:rPr>
          <w:rFonts w:ascii="GHEA Grapalat" w:eastAsia="Times New Roman" w:hAnsi="GHEA Grapalat" w:cs="Arial"/>
          <w:color w:val="252525"/>
        </w:rPr>
        <w:t xml:space="preserve">. </w:t>
      </w:r>
      <w:r w:rsidRPr="0046223F">
        <w:rPr>
          <w:rFonts w:ascii="GHEA Grapalat" w:eastAsia="Times New Roman" w:hAnsi="GHEA Grapalat" w:cs="Sylfaen"/>
          <w:color w:val="252525"/>
        </w:rPr>
        <w:t>հիմարություն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գուցե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նաև՝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անզգուշություն։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Փողոցում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զբոսնող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կինը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չհիշեց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բժշկի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խոսքերը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եթե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հիշեր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էլ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ետ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դառնա։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շատ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մրսում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բայց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հինգ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րոպե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քայլելուց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հետո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ցրտին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այլևս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ուշա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դրություն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չդարձրեց։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Սկզբում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գնաց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մինչև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փողոցի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ծայրը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հետո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անցնելով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հարդանոցի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մոտ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տեղավորված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զույգ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հարդակշեռքների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մոտով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քայլեց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դեպի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Տրանյըն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Փայք։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Ապա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փողոցով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գնաց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Նեդ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Ուինտրի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հարդանոցի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ուղղությամբ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շրջվելով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դեպի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արևելք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շարունակեց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քայլել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փայտյա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ցածր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տներով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եզերված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փողոցով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Գոսպել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Հիլի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վրայով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տանում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դեպի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Սաքըր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Ռոուդ։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Վերջինս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անցնում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ծանծաղուտ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հովտով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Սմիդի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հավանոցի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կողքով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ձգվում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դեպի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Ուատերուորքսի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լճակը։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խիզախ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հուզված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հոգեվիճակը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դուրս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բերել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տնից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քայլելու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ընթացքում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անցավ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ապա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նորից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համակեց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էությունը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Քեթ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Սվիֆթի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խառնվածքի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ինչ</w:t>
      </w:r>
      <w:r>
        <w:rPr>
          <w:rFonts w:ascii="GHEA Grapalat" w:eastAsia="Times New Roman" w:hAnsi="GHEA Grapalat" w:cs="Sylfaen"/>
          <w:color w:val="252525"/>
        </w:rPr>
        <w:t>-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կծող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վանող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կար։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Ամեն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մարդ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զգում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այդ։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Դասարանում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լուռ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սառը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խիստ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սակայն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զարմանալիորեն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անչափ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մտերիմ՝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աշակերտների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հետ։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Երբեմն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պատահում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համակում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ինչ</w:t>
      </w:r>
      <w:r>
        <w:rPr>
          <w:rFonts w:ascii="GHEA Grapalat" w:eastAsia="Times New Roman" w:hAnsi="GHEA Grapalat" w:cs="Sylfaen"/>
          <w:color w:val="252525"/>
        </w:rPr>
        <w:t>-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զգացում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ուրախ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լինում։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Դասարանում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երեխաներն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զգում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իրենց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ուսուցչուհու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ուրախ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տրամադրությունը։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որոշ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ժամանակ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նրանք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դաս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չէին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պարապում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նստարաններին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կռթնած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լուռ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նայում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նրան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Ձեռքերը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մեջքին՝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ուսուցչուհին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քայլում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դասարանի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ծայրից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մյուսը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խոսում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շատ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արագ։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Կարևոր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չէր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թե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ինչ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թեմա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ծագում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մտքում։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անգամ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երեխաներին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պատմեց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Չարլզ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Լեմի</w:t>
      </w:r>
      <w:r w:rsidR="0003190B">
        <w:rPr>
          <w:rStyle w:val="FootnoteReference"/>
          <w:rFonts w:ascii="GHEA Grapalat" w:eastAsia="Times New Roman" w:hAnsi="GHEA Grapalat" w:cs="Sylfaen"/>
          <w:color w:val="252525"/>
        </w:rPr>
        <w:footnoteReference w:id="5"/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մասին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տարօրինակ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գողտրիկ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փոքր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պատմվածքներ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հորինեց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մահացած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գրողի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կյանքի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մասին։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պատմվածքները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այնպես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պատմեց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ասես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Չարլզ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Լեմի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ապրած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լիներ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տեղյակ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անձնական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կյանքի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բոլոր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lastRenderedPageBreak/>
        <w:t>գաղտնիքներին։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Երեխաներր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քիչ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շփոթվեցին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կարծելով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Չարլզ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Լեմը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անձնավորություն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ժամանակ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ապրել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Ուայնսբուրգում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ուրիշ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անգամ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ուսուցչուհին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երեխաներին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պատմեց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Բենվենուտո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Չելլինիի</w:t>
      </w:r>
      <w:r w:rsidR="0003190B">
        <w:rPr>
          <w:rStyle w:val="FootnoteReference"/>
          <w:rFonts w:ascii="GHEA Grapalat" w:eastAsia="Times New Roman" w:hAnsi="GHEA Grapalat" w:cs="Sylfaen"/>
          <w:color w:val="252525"/>
        </w:rPr>
        <w:footnoteReference w:id="6"/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մասին։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անգամ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նրանք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ծիծաղեցին։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Ինչպիսի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պարծենկոտ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կատաղի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քաջ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համակրելի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անձնավորություն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դարձրեց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արվեստագետին։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Ուսուցչուհին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նույնիսկ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զվարճախոսություններ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հորինեց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մասին։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Դրանցից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մեկի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հերոսը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գերմանացի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դասատու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ապրում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Միլանում՝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Չելլինիի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բնակարանի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վերևի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սենյակում։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պատմությունը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երեխաներին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շատ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ծիծաղեցրեց։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Շուգըրզ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Մքնաթսը՝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կարմիր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այտերով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տղան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այնքան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ուժեղ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ծիծաղեց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գլխապտույտ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ունեցավ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ցած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ընկավ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նստարանից՝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ծիծաղեցնելով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Քեյթ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Սվիֆթին։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Հետո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հանկարծ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ուսուցչուհին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նորից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սառը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խիստ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դարձավ։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Ձմռան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գիշեր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ուսուցչուհին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քայլում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ձյունածածկ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ամայի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փողոցներով։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Ինչ</w:t>
      </w:r>
      <w:r>
        <w:rPr>
          <w:rFonts w:ascii="GHEA Grapalat" w:eastAsia="Times New Roman" w:hAnsi="GHEA Grapalat" w:cs="Sylfaen"/>
          <w:color w:val="252525"/>
        </w:rPr>
        <w:t>-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տանջում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Թեև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Ուայնսբուրգում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կասկածում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բայց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կյանքը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հարուստ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եղել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բազմաթիվ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արկածներով։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Դրանք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այժմ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շարունակվում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էին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Դպրոցում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աշխատելու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ժամանակ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փողոցներով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անցնելիս՝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տրտմությունը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հույսը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ցանկությունը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պայքարում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մեջ։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Սառը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արտաքինի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ետևում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թաքնված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ամենաարտասովոր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դեպքեր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որոնք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խճճում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միտքը։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քաղաքի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մարդիկ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Քեյթին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համարում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տանը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մնացած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աղջիկ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որովհետև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խիստ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տոնով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խոսում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մենակ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ապրում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կարծում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էին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թե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զուրկ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բոլոր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տեսակի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մարդկային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զգացումներից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որոնք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այնքան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նշանակություն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ունեն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կյանքում։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Իրականում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շատ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կրքոտ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վերջին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հինգ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տարիների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ընթացքում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ինչ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վերադարձել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ճանապարհորդություններից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Ուայնսբուրգում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հաստատվելու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ուսուցչուհի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դառնալու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նպատակով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շատ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անգամներ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ստիպված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եղել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դուրս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գալ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տնից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քայլել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գիշերվա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կեսին՝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զգացմունքների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դեմ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ինչ</w:t>
      </w:r>
      <w:r>
        <w:rPr>
          <w:rFonts w:ascii="GHEA Grapalat" w:eastAsia="Times New Roman" w:hAnsi="GHEA Grapalat" w:cs="Sylfaen"/>
          <w:color w:val="252525"/>
        </w:rPr>
        <w:t>-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ներքին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պայքար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մղելով։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անգամ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անձրևոտ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գիշեր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դրսում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մնացել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երբ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վերադարձել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տուն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վիճել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«</w:t>
      </w:r>
      <w:r w:rsidRPr="0046223F">
        <w:rPr>
          <w:rFonts w:ascii="GHEA Grapalat" w:eastAsia="Times New Roman" w:hAnsi="GHEA Grapalat" w:cs="Sylfaen"/>
          <w:color w:val="252525"/>
        </w:rPr>
        <w:t>մորաքույր</w:t>
      </w:r>
      <w:r w:rsidRPr="0046223F">
        <w:rPr>
          <w:rFonts w:ascii="GHEA Grapalat" w:eastAsia="Times New Roman" w:hAnsi="GHEA Grapalat" w:cs="Arial"/>
          <w:color w:val="252525"/>
        </w:rPr>
        <w:t xml:space="preserve">» </w:t>
      </w:r>
      <w:r w:rsidRPr="0046223F">
        <w:rPr>
          <w:rFonts w:ascii="GHEA Grapalat" w:eastAsia="Times New Roman" w:hAnsi="GHEA Grapalat" w:cs="Sylfaen"/>
          <w:color w:val="252525"/>
        </w:rPr>
        <w:t>Էլիզաբեթ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Սվիֆթի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հետ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Default="0046223F" w:rsidP="0003190B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46223F">
        <w:rPr>
          <w:rFonts w:ascii="GHEA Grapalat" w:eastAsia="Times New Roman" w:hAnsi="GHEA Grapalat" w:cs="Arial"/>
          <w:color w:val="252525"/>
        </w:rPr>
        <w:t xml:space="preserve">— </w:t>
      </w:r>
      <w:r w:rsidRPr="0046223F">
        <w:rPr>
          <w:rFonts w:ascii="GHEA Grapalat" w:eastAsia="Times New Roman" w:hAnsi="GHEA Grapalat" w:cs="Sylfaen"/>
          <w:color w:val="252525"/>
        </w:rPr>
        <w:t>Ինչ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լավ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տղամարդ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չես</w:t>
      </w:r>
      <w:r w:rsidRPr="0046223F">
        <w:rPr>
          <w:rFonts w:ascii="GHEA Grapalat" w:eastAsia="Times New Roman" w:hAnsi="GHEA Grapalat" w:cs="Arial"/>
          <w:color w:val="252525"/>
        </w:rPr>
        <w:t xml:space="preserve">,— </w:t>
      </w:r>
      <w:r w:rsidRPr="0046223F">
        <w:rPr>
          <w:rFonts w:ascii="GHEA Grapalat" w:eastAsia="Times New Roman" w:hAnsi="GHEA Grapalat" w:cs="Sylfaen"/>
          <w:color w:val="252525"/>
        </w:rPr>
        <w:t>կտրուկ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ասել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մայրը։</w:t>
      </w:r>
      <w:r w:rsidRPr="0046223F">
        <w:rPr>
          <w:rFonts w:ascii="GHEA Grapalat" w:eastAsia="Times New Roman" w:hAnsi="GHEA Grapalat" w:cs="Arial"/>
          <w:color w:val="252525"/>
        </w:rPr>
        <w:t xml:space="preserve">— </w:t>
      </w:r>
      <w:r w:rsidRPr="0046223F">
        <w:rPr>
          <w:rFonts w:ascii="GHEA Grapalat" w:eastAsia="Times New Roman" w:hAnsi="GHEA Grapalat" w:cs="Sylfaen"/>
          <w:color w:val="252525"/>
        </w:rPr>
        <w:t>Շատ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անգամներ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սպասել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հորդ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գալուն՝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չիմանալով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ինչ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փորձանքի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հանդիպել։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ապրել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անորոշության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բաժինը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կարող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այժմ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ինձ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մեղադրել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բանի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համար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չեմ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ցանկանում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քո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տեսնել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վատթարագույն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գծի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վերարտադրությունը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03190B" w:rsidRPr="0003190B" w:rsidRDefault="0003190B" w:rsidP="0003190B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</w:p>
    <w:p w:rsidR="0003190B" w:rsidRPr="0003190B" w:rsidRDefault="0003190B" w:rsidP="0003190B">
      <w:pPr>
        <w:shd w:val="clear" w:color="auto" w:fill="FFFFFF"/>
        <w:spacing w:before="100" w:beforeAutospacing="1" w:after="24" w:line="240" w:lineRule="auto"/>
        <w:rPr>
          <w:rFonts w:ascii="GHEA Grapalat" w:eastAsia="Times New Roman" w:hAnsi="GHEA Grapalat" w:cs="Arial"/>
          <w:color w:val="252525"/>
          <w:lang w:val="hy-AM"/>
        </w:rPr>
      </w:pPr>
      <w:r>
        <w:rPr>
          <w:rFonts w:ascii="GHEA Grapalat" w:eastAsia="Times New Roman" w:hAnsi="GHEA Grapalat" w:cs="Arial"/>
          <w:color w:val="252525"/>
          <w:lang w:val="hy-AM"/>
        </w:rPr>
        <w:t>***</w:t>
      </w:r>
    </w:p>
    <w:p w:rsidR="0046223F" w:rsidRPr="0003190B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03190B">
        <w:rPr>
          <w:rFonts w:ascii="GHEA Grapalat" w:eastAsia="Times New Roman" w:hAnsi="GHEA Grapalat" w:cs="Sylfaen"/>
          <w:color w:val="252525"/>
          <w:lang w:val="hy-AM"/>
        </w:rPr>
        <w:t>Ջորջ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Ուիլարդի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նկատմամբ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տածած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համակրանքից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այրվում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Քեյթ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Սվիֆթի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միտքը։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Նրա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դպրոցական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շարադրություններից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մեկը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կարդալով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Քեյթը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այնտեղ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տաղանդի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ինչ-որ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նշույլ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գտավ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և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ցանկացավ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խրախուսել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նրան</w:t>
      </w:r>
      <w:r w:rsidRPr="0003190B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Ամռան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օր</w:t>
      </w:r>
      <w:r w:rsidRPr="0046223F">
        <w:rPr>
          <w:rFonts w:ascii="GHEA Grapalat" w:eastAsia="Times New Roman" w:hAnsi="GHEA Grapalat" w:cs="Arial"/>
          <w:color w:val="252525"/>
        </w:rPr>
        <w:t xml:space="preserve"> «</w:t>
      </w:r>
      <w:r w:rsidRPr="0046223F">
        <w:rPr>
          <w:rFonts w:ascii="GHEA Grapalat" w:eastAsia="Times New Roman" w:hAnsi="GHEA Grapalat" w:cs="Sylfaen"/>
          <w:color w:val="252525"/>
        </w:rPr>
        <w:t>Իգըլ</w:t>
      </w:r>
      <w:r w:rsidRPr="0046223F">
        <w:rPr>
          <w:rFonts w:ascii="GHEA Grapalat" w:eastAsia="Times New Roman" w:hAnsi="GHEA Grapalat" w:cs="Arial"/>
          <w:color w:val="252525"/>
        </w:rPr>
        <w:t xml:space="preserve">» </w:t>
      </w:r>
      <w:r w:rsidRPr="0046223F">
        <w:rPr>
          <w:rFonts w:ascii="GHEA Grapalat" w:eastAsia="Times New Roman" w:hAnsi="GHEA Grapalat" w:cs="Sylfaen"/>
          <w:color w:val="252525"/>
        </w:rPr>
        <w:t>թերթի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գրասենյակը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գնալով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երիտասարդին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ազատ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գտնելով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Քեյթը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Սթրիթի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երկայնքով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տարավ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դեպի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տոնավաճառ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որտեղ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երկուսով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նստեցին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կանաչ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խոտերի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զուցեցին։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Ուսուցչուհին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փորձեց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հասկացնել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գաղափար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մասին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թե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որպես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գրող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ինչպիսի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դժվարությունների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կարող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հանդիպել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Arial"/>
          <w:color w:val="252525"/>
        </w:rPr>
        <w:t xml:space="preserve">— </w:t>
      </w:r>
      <w:r w:rsidRPr="0046223F">
        <w:rPr>
          <w:rFonts w:ascii="GHEA Grapalat" w:eastAsia="Times New Roman" w:hAnsi="GHEA Grapalat" w:cs="Sylfaen"/>
          <w:color w:val="252525"/>
        </w:rPr>
        <w:t>Դու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պետք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հասկանաս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կյանքը</w:t>
      </w:r>
      <w:r w:rsidRPr="0046223F">
        <w:rPr>
          <w:rFonts w:ascii="GHEA Grapalat" w:eastAsia="Times New Roman" w:hAnsi="GHEA Grapalat" w:cs="Arial"/>
          <w:color w:val="252525"/>
        </w:rPr>
        <w:t xml:space="preserve">,— </w:t>
      </w:r>
      <w:r w:rsidRPr="0046223F">
        <w:rPr>
          <w:rFonts w:ascii="GHEA Grapalat" w:eastAsia="Times New Roman" w:hAnsi="GHEA Grapalat" w:cs="Sylfaen"/>
          <w:color w:val="252525"/>
        </w:rPr>
        <w:t>ասաց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Քեյթը։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ձայնը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ղողում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լրջությունից։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բռնեց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Ջորջ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Ուիլարդի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ուսերից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այնպես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շրջեց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դեպի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կողմը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կարողանար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նայել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աչքերի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մեջ։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Անցորդներին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կարող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թվալ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թե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նրանք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գրկախառնվելու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են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Arial"/>
          <w:color w:val="252525"/>
        </w:rPr>
        <w:lastRenderedPageBreak/>
        <w:t xml:space="preserve">— </w:t>
      </w:r>
      <w:r w:rsidRPr="0046223F">
        <w:rPr>
          <w:rFonts w:ascii="GHEA Grapalat" w:eastAsia="Times New Roman" w:hAnsi="GHEA Grapalat" w:cs="Sylfaen"/>
          <w:color w:val="252525"/>
        </w:rPr>
        <w:t>Եթե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գրող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դառնալու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պետք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դադարես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բառերի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խաղալուց</w:t>
      </w:r>
      <w:r w:rsidRPr="0046223F">
        <w:rPr>
          <w:rFonts w:ascii="GHEA Grapalat" w:eastAsia="Times New Roman" w:hAnsi="GHEA Grapalat" w:cs="Arial"/>
          <w:color w:val="252525"/>
        </w:rPr>
        <w:t xml:space="preserve">,— </w:t>
      </w:r>
      <w:r w:rsidRPr="0046223F">
        <w:rPr>
          <w:rFonts w:ascii="GHEA Grapalat" w:eastAsia="Times New Roman" w:hAnsi="GHEA Grapalat" w:cs="Sylfaen"/>
          <w:color w:val="252525"/>
        </w:rPr>
        <w:t>բացատրեց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նա։</w:t>
      </w:r>
      <w:r w:rsidRPr="0046223F">
        <w:rPr>
          <w:rFonts w:ascii="GHEA Grapalat" w:eastAsia="Times New Roman" w:hAnsi="GHEA Grapalat" w:cs="Arial"/>
          <w:color w:val="252525"/>
        </w:rPr>
        <w:t xml:space="preserve">— </w:t>
      </w:r>
      <w:r w:rsidRPr="0046223F">
        <w:rPr>
          <w:rFonts w:ascii="GHEA Grapalat" w:eastAsia="Times New Roman" w:hAnsi="GHEA Grapalat" w:cs="Sylfaen"/>
          <w:color w:val="252525"/>
        </w:rPr>
        <w:t>Գերադասելի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հրաժարվես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գրելու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գաղափարից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մինչև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ավելի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լավ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պատրաստվես։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Հիմա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ապրելու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ժամանակն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Քեզ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վախեցնելու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միտք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չունեմ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պարզապես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ուզում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հասկացնել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ինչ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մտադիր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փորձել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չափազանց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կարևոր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չպետք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բառերի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սոսկ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փերեզակ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լինես։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Կարևորն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իմանաս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թե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մարդիկ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ինչի՛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մասին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մտածում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ի՛նչ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ասում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Այդ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փոթորկալից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հինգշաբթի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օրվա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նախորդ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գիշերը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երբ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պատվելի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Քերթիս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Հարթմանը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նստել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եկեղեցու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զանգակատանը՝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ուսուցչուհու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մարմնին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հայացք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գցելու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հույսով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երիտասարդ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Ուիլարղը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այցելության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գնացել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Քեյթին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որպեսզի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նրանից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գիրք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վերցնի։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ժամանակ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ահա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դեպքը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պատահեց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շփոթեցրեց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երիտասարդին։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գիրքը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թևի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դնելով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պատրաստվում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դուրս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գալ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երբ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Քեյթ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Սվիֆթը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նորից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խոսեց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ամենայն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լրջությամբ։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Գիշերը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հասնում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սենյակի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լույսը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գնալով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աղոտանում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Երբ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երիտասարդը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շրջվեց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գնա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ուսուցչուհին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մեղմորեն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արտասանեց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անունը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ինքնաբուխ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շարժումով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բռնեց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ձեռքը։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Թղթակիցը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համարյա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տղամարդ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դարձել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տղամարդկային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գրավչությունը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ինչպես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զվարթությունը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միայնակ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կնոջ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սիրտը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շարժեցին։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Ուսուցչուհու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կրքոտ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ցանկություն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առաջացավ՝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Ուիլարդին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անկեղծորեն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բացատրելու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հասկացնելու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կյանքի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կարևորությունը։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դեպի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առաջ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թեքվեց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շրթունքները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քսվեցին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երիտասարդի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այտերին։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րոպեին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տղան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կյանքում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առաջին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անգամ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գիտակցեց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աղջկա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կառուցվածքի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ընդգծված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գեղեցկությունը։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Երկուսն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պահ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շփոթվեցին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զգացմունքները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հանդարտեցնելու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համար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ուսուցչուհին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նորից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դարձավ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կոպիտ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բռնակալ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Tahoma"/>
          <w:color w:val="252525"/>
          <w:lang w:val="hy-AM"/>
        </w:rPr>
      </w:pPr>
      <w:r w:rsidRPr="0046223F">
        <w:rPr>
          <w:rFonts w:ascii="GHEA Grapalat" w:eastAsia="Times New Roman" w:hAnsi="GHEA Grapalat" w:cs="Arial"/>
          <w:color w:val="252525"/>
        </w:rPr>
        <w:t xml:space="preserve">— </w:t>
      </w:r>
      <w:r w:rsidRPr="0046223F">
        <w:rPr>
          <w:rFonts w:ascii="GHEA Grapalat" w:eastAsia="Times New Roman" w:hAnsi="GHEA Grapalat" w:cs="Sylfaen"/>
          <w:color w:val="252525"/>
        </w:rPr>
        <w:t>Ի՛նչ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օգուտ</w:t>
      </w:r>
      <w:r w:rsidRPr="0046223F">
        <w:rPr>
          <w:rFonts w:ascii="GHEA Grapalat" w:eastAsia="Times New Roman" w:hAnsi="GHEA Grapalat" w:cs="Arial"/>
          <w:color w:val="252525"/>
        </w:rPr>
        <w:t xml:space="preserve">,— </w:t>
      </w:r>
      <w:r w:rsidRPr="0046223F">
        <w:rPr>
          <w:rFonts w:ascii="GHEA Grapalat" w:eastAsia="Times New Roman" w:hAnsi="GHEA Grapalat" w:cs="Sylfaen"/>
          <w:color w:val="252525"/>
        </w:rPr>
        <w:t>գոռաց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կրքոտությամբ։</w:t>
      </w:r>
      <w:r w:rsidRPr="0046223F">
        <w:rPr>
          <w:rFonts w:ascii="GHEA Grapalat" w:eastAsia="Times New Roman" w:hAnsi="GHEA Grapalat" w:cs="Arial"/>
          <w:color w:val="252525"/>
        </w:rPr>
        <w:t xml:space="preserve">— </w:t>
      </w:r>
      <w:r w:rsidRPr="0046223F">
        <w:rPr>
          <w:rFonts w:ascii="GHEA Grapalat" w:eastAsia="Times New Roman" w:hAnsi="GHEA Grapalat" w:cs="Sylfaen"/>
          <w:color w:val="252525"/>
        </w:rPr>
        <w:t>Տասը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հետո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միայն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կսկսես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հասկանալ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թե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ինչ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ուզում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ասել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երբ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զրուցում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քեզ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հետ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03190B" w:rsidRPr="0003190B" w:rsidRDefault="0003190B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</w:p>
    <w:p w:rsidR="0003190B" w:rsidRPr="0003190B" w:rsidRDefault="0003190B" w:rsidP="0003190B">
      <w:pPr>
        <w:shd w:val="clear" w:color="auto" w:fill="FFFFFF"/>
        <w:spacing w:before="100" w:beforeAutospacing="1" w:after="24" w:line="240" w:lineRule="auto"/>
        <w:rPr>
          <w:rFonts w:ascii="GHEA Grapalat" w:eastAsia="Times New Roman" w:hAnsi="GHEA Grapalat" w:cs="Arial"/>
          <w:color w:val="252525"/>
          <w:lang w:val="hy-AM"/>
        </w:rPr>
      </w:pPr>
      <w:r>
        <w:rPr>
          <w:rFonts w:ascii="GHEA Grapalat" w:eastAsia="Times New Roman" w:hAnsi="GHEA Grapalat" w:cs="Arial"/>
          <w:color w:val="252525"/>
          <w:lang w:val="hy-AM"/>
        </w:rPr>
        <w:t>***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Փոթորկոտ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գիշեր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մինչ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կղերականը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եկեղեցում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նստած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սպասում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Քեյթ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Սվիֆթը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գնաց</w:t>
      </w:r>
      <w:r w:rsidRPr="0046223F">
        <w:rPr>
          <w:rFonts w:ascii="GHEA Grapalat" w:eastAsia="Times New Roman" w:hAnsi="GHEA Grapalat" w:cs="Arial"/>
          <w:color w:val="252525"/>
        </w:rPr>
        <w:t xml:space="preserve"> «</w:t>
      </w:r>
      <w:r w:rsidRPr="0046223F">
        <w:rPr>
          <w:rFonts w:ascii="GHEA Grapalat" w:eastAsia="Times New Roman" w:hAnsi="GHEA Grapalat" w:cs="Sylfaen"/>
          <w:color w:val="252525"/>
        </w:rPr>
        <w:t>Ուայնզբուրգ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Իգըլ</w:t>
      </w:r>
      <w:r w:rsidRPr="0046223F">
        <w:rPr>
          <w:rFonts w:ascii="GHEA Grapalat" w:eastAsia="Times New Roman" w:hAnsi="GHEA Grapalat" w:cs="Arial"/>
          <w:color w:val="252525"/>
        </w:rPr>
        <w:t xml:space="preserve">» </w:t>
      </w:r>
      <w:r w:rsidRPr="0046223F">
        <w:rPr>
          <w:rFonts w:ascii="GHEA Grapalat" w:eastAsia="Times New Roman" w:hAnsi="GHEA Grapalat" w:cs="Sylfaen"/>
          <w:color w:val="252525"/>
        </w:rPr>
        <w:t>թերթի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խմբագրություն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երիտասարդի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անգամ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զրուցելու։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Ձյան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երկար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քայլելուց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սկսեց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մրսել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միայնակ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հոգնած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զգաց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իրեն։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Բարձրանալով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Սթրիթ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փողոցով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Քեյթը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նշմարեց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տպարանի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լուսամուտից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եկող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լույսը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փայլն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ընկել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ձյան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վրա։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բացեց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դուռը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ներս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մտավ։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Գրասենյակում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կրակարանի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մոտ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նստած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խոսեց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ընդհանրապես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կյանքի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մասին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խոսեց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կրքոտ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լրջությամբ։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Ինչ</w:t>
      </w:r>
      <w:r>
        <w:rPr>
          <w:rFonts w:ascii="GHEA Grapalat" w:eastAsia="Times New Roman" w:hAnsi="GHEA Grapalat" w:cs="Sylfaen"/>
          <w:color w:val="252525"/>
        </w:rPr>
        <w:t>-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մղիչ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ուժ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տնից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դուրս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դեպի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ձյունն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քշել։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Այժմ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նույն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մղիչ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ուժն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իրեն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խոսեցնում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Խոսելու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ընթացքում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ոգևորվեց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այնպես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ինչպես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երբեմն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պատահում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դպրոցում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աշակերտների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ներկայությամբ։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բուռն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ձգտում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առաջացավ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կյանքի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դուռը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նորից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բացելու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երիտասարդի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առջև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ժամանակ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աշակերտն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եղել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կարծիքով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կյանքը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հասկանալու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թաքուն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տաղանդ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ուներ։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Այնքան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ուժեղ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կիրքը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ֆիզիկական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մղում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դարձավ։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Քեյթի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ձեռքերը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նորից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դիպան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երիտասարդի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ուսերին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Ուիլարդին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դարձրեց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կողմը։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Աղոտ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լույսի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ուսուցչուհու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աչքերը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բոցկլտացին։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կացավ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ծիծաղեց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բայց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սովորականի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սուր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այլ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տարօրինակ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անհամարձակ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կերպով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Arial"/>
          <w:color w:val="252525"/>
        </w:rPr>
        <w:t xml:space="preserve">— </w:t>
      </w:r>
      <w:r w:rsidRPr="0046223F">
        <w:rPr>
          <w:rFonts w:ascii="GHEA Grapalat" w:eastAsia="Times New Roman" w:hAnsi="GHEA Grapalat" w:cs="Sylfaen"/>
          <w:color w:val="252525"/>
        </w:rPr>
        <w:t>Ես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պետք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գնամ</w:t>
      </w:r>
      <w:r w:rsidRPr="0046223F">
        <w:rPr>
          <w:rFonts w:ascii="GHEA Grapalat" w:eastAsia="Times New Roman" w:hAnsi="GHEA Grapalat" w:cs="Arial"/>
          <w:color w:val="252525"/>
        </w:rPr>
        <w:t xml:space="preserve">,— </w:t>
      </w:r>
      <w:r w:rsidRPr="0046223F">
        <w:rPr>
          <w:rFonts w:ascii="GHEA Grapalat" w:eastAsia="Times New Roman" w:hAnsi="GHEA Grapalat" w:cs="Sylfaen"/>
          <w:color w:val="252525"/>
        </w:rPr>
        <w:t>ասաց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նա։</w:t>
      </w:r>
      <w:r w:rsidRPr="0046223F">
        <w:rPr>
          <w:rFonts w:ascii="GHEA Grapalat" w:eastAsia="Times New Roman" w:hAnsi="GHEA Grapalat" w:cs="Arial"/>
          <w:color w:val="252525"/>
        </w:rPr>
        <w:t xml:space="preserve">—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րոպե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մնամ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անկարող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կլինեմ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չհամբուրել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քեզ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Խմբագրատանը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շփոթություն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առաջացավ։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Թեյթ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Սվիֆթը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շրջվեց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քայլեց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դեպի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դուռը։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Ճիշտ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ուսուցչուհի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բայց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միաժամանակ։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Ջորջ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Ուիլարդին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նայելիս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տղամարդու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կողմից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սիրվելու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կրքոտ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ցանկությունը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երևի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հազար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անգամ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դրանից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առաջ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փոթորկի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նման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անցել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մարմնով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համակեց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ողջ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էությունը։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Ճրագի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լույսի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lastRenderedPageBreak/>
        <w:t>Ջորջ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Ուիլարդը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տղայի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այլ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մարդու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տեսքն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ուներ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պատրաստ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տղամարդու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կատարել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Tahoma"/>
          <w:color w:val="252525"/>
          <w:lang w:val="hy-AM"/>
        </w:rPr>
      </w:pPr>
      <w:r w:rsidRPr="0046223F">
        <w:rPr>
          <w:rFonts w:ascii="GHEA Grapalat" w:eastAsia="Times New Roman" w:hAnsi="GHEA Grapalat" w:cs="Sylfaen"/>
          <w:color w:val="252525"/>
        </w:rPr>
        <w:t>Ուսուցչուհին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թողեց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Ջորջ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Ուիլարդը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թևերի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առնի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իրեն։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Տաքուկ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փոքրիկ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գրասենյակում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օդը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հանկարծ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ծանրացավ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թուլություն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զգաց։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Հենվելով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դռան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մոտ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գտնվող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ծանր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սեղանին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սպասեց։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Երբ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երիտասարդը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մոտեցավ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ձեռքը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դրեց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ուսին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Քեյթը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շրջվեց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թողեց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ծանր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մարմինը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հանգչի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երիտասարդի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վրա։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Ջորջ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Ուիլարդն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է՛լ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ավելի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շփոթվեց։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րոպե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ուժեղ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գրկեց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երիտասարդ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կնոջը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սեղմեց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կրծին։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Հետո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ուսուցչուհին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պրկվեց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երկու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սուր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փոքրիկ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բռունցքներ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հարվածներ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տեղացին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Ջորջի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դեմքին։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Երբ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ուսուցչուհին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հեռացավ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երիտասարդին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թողեց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մենակ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վերջինս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մոլեգնաբար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հայհոյելով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սկսեց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քայլել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գրասենյակի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ծայրից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յուսը։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շփոթ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կացության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հայտնվեց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պատվելի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Քերթիս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Հարթմանը։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Երբ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ներս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մտավ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Ջորջ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Ուիլարդը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ենթադրեց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մարդիկ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խելագարվել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արյունոտ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բռունցքը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օդի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թափահարելով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կրոնավորը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հայտնեց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թե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կինը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րոպե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առաջ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Ջորջն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թևերի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առել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աստծո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միջնորդն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ճշմարտության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միսիա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կատարում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03190B" w:rsidRPr="0003190B" w:rsidRDefault="0003190B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</w:p>
    <w:p w:rsidR="0003190B" w:rsidRPr="0003190B" w:rsidRDefault="0003190B" w:rsidP="0003190B">
      <w:pPr>
        <w:shd w:val="clear" w:color="auto" w:fill="FFFFFF"/>
        <w:spacing w:before="100" w:beforeAutospacing="1" w:after="24" w:line="240" w:lineRule="auto"/>
        <w:rPr>
          <w:rFonts w:ascii="GHEA Grapalat" w:eastAsia="Times New Roman" w:hAnsi="GHEA Grapalat" w:cs="Arial"/>
          <w:color w:val="252525"/>
          <w:lang w:val="hy-AM"/>
        </w:rPr>
      </w:pPr>
      <w:r>
        <w:rPr>
          <w:rFonts w:ascii="GHEA Grapalat" w:eastAsia="Times New Roman" w:hAnsi="GHEA Grapalat" w:cs="Arial"/>
          <w:color w:val="252525"/>
          <w:lang w:val="hy-AM"/>
        </w:rPr>
        <w:t>***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Ջորջը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հանգցրեց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լուսամուտի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մոտ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գտնվող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ճրագը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կողպեց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տպարանի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դուռը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գնաց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տուն։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Հասնելով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հյուրանոց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որտեղ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Հոպ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Հիգինսը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ժանտաքիսներ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բուծելու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երազանքով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տարված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բարձրացավ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առանձնասենյակը։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Վառարանի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կրակը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հանգել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Ջորջը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հանվեց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ցուրտ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սենյակում։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Երբ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անկողին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մտավ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սավանները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ձյունե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սառած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ծածկոցներ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թվացին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03190B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46223F">
        <w:rPr>
          <w:rFonts w:ascii="GHEA Grapalat" w:eastAsia="Times New Roman" w:hAnsi="GHEA Grapalat" w:cs="Sylfaen"/>
          <w:color w:val="252525"/>
        </w:rPr>
        <w:t>Ջորջ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Ուիլարդը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շրջվեց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անկողնում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որտեղ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պառկած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երեկո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թևերի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բարձը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սեղմած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մտածում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Քեյթ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Սվիֆթի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մասին։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ականջներում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հնչեցին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կրոնավորի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խոսքերը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հանկարծակի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խելագարվածի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տեղ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դրել։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Ջորջի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աչքերը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պտտվեցին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սենյակով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մեկ։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Խաբված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տղամարդուն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հատուկ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բարկությունն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անցավ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փորձեց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հասկանալ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թե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ինչ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պատահել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բայց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չկարողացավ։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Մտովի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կրկին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կրկին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քննեց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հարցը։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Ժամերն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անցան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սկսեց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մտածել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շուտով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նոր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օր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բացվելու։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Ժամը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չորսն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էր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երբ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վերմակն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իր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վրա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քաշեց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մինչև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վիզը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փորձեց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քնել։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Երբ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թմրություն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զգաց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աչքերը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փակեց</w:t>
      </w:r>
      <w:r w:rsidRPr="0046223F">
        <w:rPr>
          <w:rFonts w:ascii="GHEA Grapalat" w:eastAsia="Times New Roman" w:hAnsi="GHEA Grapalat" w:cs="Arial"/>
          <w:color w:val="252525"/>
        </w:rPr>
        <w:t xml:space="preserve">, </w:t>
      </w:r>
      <w:r w:rsidRPr="0046223F">
        <w:rPr>
          <w:rFonts w:ascii="GHEA Grapalat" w:eastAsia="Times New Roman" w:hAnsi="GHEA Grapalat" w:cs="Sylfaen"/>
          <w:color w:val="252525"/>
        </w:rPr>
        <w:t>ձեռքը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վեր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բարձրացրեց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և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խարխափեց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մթության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մեջ։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</w:p>
    <w:p w:rsidR="0046223F" w:rsidRPr="0003190B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բան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չեմ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հասկացել։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Քեյթ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Սվիֆթը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ինչ-որ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բան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ուզում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ասել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ինձ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և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այդ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չեմ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հասկացել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շշնջաց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Ջորջը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քունը</w:t>
      </w:r>
      <w:r w:rsidRPr="0003190B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03190B">
        <w:rPr>
          <w:rFonts w:ascii="GHEA Grapalat" w:eastAsia="Times New Roman" w:hAnsi="GHEA Grapalat" w:cs="Sylfaen"/>
          <w:color w:val="252525"/>
          <w:lang w:val="hy-AM"/>
        </w:rPr>
        <w:t>գլխին</w:t>
      </w:r>
      <w:r w:rsidRPr="0003190B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46223F" w:rsidRPr="0046223F" w:rsidRDefault="0046223F" w:rsidP="0046223F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46223F">
        <w:rPr>
          <w:rFonts w:ascii="GHEA Grapalat" w:eastAsia="Times New Roman" w:hAnsi="GHEA Grapalat" w:cs="Sylfaen"/>
          <w:color w:val="252525"/>
        </w:rPr>
        <w:t>Եվ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ամբողջ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Ուայնսբուրգում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նա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ամենավերջինը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քնեց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ձմռան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այդ</w:t>
      </w:r>
      <w:r w:rsidRPr="0046223F">
        <w:rPr>
          <w:rFonts w:ascii="GHEA Grapalat" w:eastAsia="Times New Roman" w:hAnsi="GHEA Grapalat" w:cs="Arial"/>
          <w:color w:val="252525"/>
        </w:rPr>
        <w:t xml:space="preserve"> </w:t>
      </w:r>
      <w:r w:rsidRPr="0046223F">
        <w:rPr>
          <w:rFonts w:ascii="GHEA Grapalat" w:eastAsia="Times New Roman" w:hAnsi="GHEA Grapalat" w:cs="Sylfaen"/>
          <w:color w:val="252525"/>
        </w:rPr>
        <w:t>գիշեր</w:t>
      </w:r>
      <w:r w:rsidRPr="0046223F">
        <w:rPr>
          <w:rFonts w:ascii="GHEA Grapalat" w:eastAsia="Times New Roman" w:hAnsi="GHEA Grapalat" w:cs="Tahoma"/>
          <w:color w:val="252525"/>
        </w:rPr>
        <w:t>։</w:t>
      </w:r>
    </w:p>
    <w:p w:rsidR="0046223F" w:rsidRPr="0046223F" w:rsidRDefault="0046223F">
      <w:pPr>
        <w:rPr>
          <w:rFonts w:ascii="GHEA Grapalat" w:hAnsi="GHEA Grapalat"/>
        </w:rPr>
      </w:pPr>
    </w:p>
    <w:sectPr w:rsidR="0046223F" w:rsidRPr="0046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BD4" w:rsidRDefault="00881BD4" w:rsidP="0046223F">
      <w:pPr>
        <w:spacing w:after="0" w:line="240" w:lineRule="auto"/>
      </w:pPr>
      <w:r>
        <w:separator/>
      </w:r>
    </w:p>
  </w:endnote>
  <w:endnote w:type="continuationSeparator" w:id="1">
    <w:p w:rsidR="00881BD4" w:rsidRDefault="00881BD4" w:rsidP="0046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BD4" w:rsidRDefault="00881BD4" w:rsidP="0046223F">
      <w:pPr>
        <w:spacing w:after="0" w:line="240" w:lineRule="auto"/>
      </w:pPr>
      <w:r>
        <w:separator/>
      </w:r>
    </w:p>
  </w:footnote>
  <w:footnote w:type="continuationSeparator" w:id="1">
    <w:p w:rsidR="00881BD4" w:rsidRDefault="00881BD4" w:rsidP="0046223F">
      <w:pPr>
        <w:spacing w:after="0" w:line="240" w:lineRule="auto"/>
      </w:pPr>
      <w:r>
        <w:continuationSeparator/>
      </w:r>
    </w:p>
  </w:footnote>
  <w:footnote w:id="2">
    <w:p w:rsidR="0046223F" w:rsidRPr="0003190B" w:rsidRDefault="0046223F">
      <w:pPr>
        <w:pStyle w:val="FootnoteText"/>
        <w:rPr>
          <w:rFonts w:ascii="GHEA Grapalat" w:hAnsi="GHEA Grapalat"/>
          <w:lang w:val="hy-AM"/>
        </w:rPr>
      </w:pPr>
      <w:r w:rsidRPr="0003190B">
        <w:rPr>
          <w:rStyle w:val="FootnoteReference"/>
          <w:rFonts w:ascii="GHEA Grapalat" w:hAnsi="GHEA Grapalat"/>
        </w:rPr>
        <w:footnoteRef/>
      </w:r>
      <w:r w:rsidRPr="0003190B">
        <w:rPr>
          <w:rFonts w:ascii="GHEA Grapalat" w:hAnsi="GHEA Grapalat"/>
        </w:rPr>
        <w:t xml:space="preserve"> </w:t>
      </w:r>
      <w:r w:rsidRPr="0003190B">
        <w:rPr>
          <w:rFonts w:ascii="GHEA Grapalat" w:hAnsi="GHEA Grapalat"/>
          <w:lang w:val="hy-AM"/>
        </w:rPr>
        <w:t>Ուայնսբուրգ – մտացածին գավառական քաղաք (ինչպես Ու. Ֆոլկների Յոկնապատոֆան, Գ. Գ. Մարկեսի Մակոնդոն կամ Հ. Մաթևոսյանի Ծմակուտը), ուր տեղի են ունենում Շ. Անդերսոնի պատմվածքներից շատերի գործողությունները։</w:t>
      </w:r>
    </w:p>
  </w:footnote>
  <w:footnote w:id="3">
    <w:p w:rsidR="0046223F" w:rsidRPr="0003190B" w:rsidRDefault="0046223F">
      <w:pPr>
        <w:pStyle w:val="FootnoteText"/>
        <w:rPr>
          <w:rFonts w:ascii="GHEA Grapalat" w:hAnsi="GHEA Grapalat"/>
          <w:lang w:val="hy-AM"/>
        </w:rPr>
      </w:pPr>
      <w:r w:rsidRPr="0003190B">
        <w:rPr>
          <w:rStyle w:val="FootnoteReference"/>
          <w:rFonts w:ascii="GHEA Grapalat" w:hAnsi="GHEA Grapalat"/>
        </w:rPr>
        <w:footnoteRef/>
      </w:r>
      <w:r w:rsidRPr="0003190B">
        <w:rPr>
          <w:rFonts w:ascii="GHEA Grapalat" w:hAnsi="GHEA Grapalat"/>
          <w:lang w:val="hy-AM"/>
        </w:rPr>
        <w:t xml:space="preserve"> Քլիվլենդ – քաղաք Միացյալ Նահանգների հյուսիս-արևելքում։</w:t>
      </w:r>
    </w:p>
  </w:footnote>
  <w:footnote w:id="4">
    <w:p w:rsidR="0003190B" w:rsidRPr="0003190B" w:rsidRDefault="0003190B">
      <w:pPr>
        <w:pStyle w:val="FootnoteText"/>
        <w:rPr>
          <w:rFonts w:ascii="GHEA Grapalat" w:hAnsi="GHEA Grapalat"/>
          <w:lang w:val="hy-AM"/>
        </w:rPr>
      </w:pPr>
      <w:r w:rsidRPr="0003190B">
        <w:rPr>
          <w:rStyle w:val="FootnoteReference"/>
          <w:rFonts w:ascii="GHEA Grapalat" w:hAnsi="GHEA Grapalat"/>
        </w:rPr>
        <w:footnoteRef/>
      </w:r>
      <w:r w:rsidRPr="0003190B">
        <w:rPr>
          <w:rFonts w:ascii="GHEA Grapalat" w:hAnsi="GHEA Grapalat"/>
          <w:lang w:val="hy-AM"/>
        </w:rPr>
        <w:t xml:space="preserve"> Քաղաքացիական պատերազմ – բուրժուական Հյուսիսի և ստրկատիրական Հարավի միջև պատերազմը (1861-1865), որն ավարտվեց առաջինի հաղթանակով և ստրկական աշխատանքի վերացմամբ։</w:t>
      </w:r>
    </w:p>
  </w:footnote>
  <w:footnote w:id="5">
    <w:p w:rsidR="0003190B" w:rsidRPr="0003190B" w:rsidRDefault="0003190B">
      <w:pPr>
        <w:pStyle w:val="FootnoteText"/>
        <w:rPr>
          <w:rFonts w:ascii="GHEA Grapalat" w:hAnsi="GHEA Grapalat"/>
          <w:lang w:val="hy-AM"/>
        </w:rPr>
      </w:pPr>
      <w:r w:rsidRPr="0003190B">
        <w:rPr>
          <w:rStyle w:val="FootnoteReference"/>
          <w:rFonts w:ascii="GHEA Grapalat" w:hAnsi="GHEA Grapalat"/>
        </w:rPr>
        <w:footnoteRef/>
      </w:r>
      <w:r w:rsidRPr="0003190B">
        <w:rPr>
          <w:rFonts w:ascii="GHEA Grapalat" w:hAnsi="GHEA Grapalat"/>
          <w:lang w:val="hy-AM"/>
        </w:rPr>
        <w:t xml:space="preserve"> Չարլզ Լեմ – անգլիացի գրող (1775-1834), հայտնի են շեքսպիրյան պիեսների նրա վերապատմումները երեխաների համար և ռոմանտիկական էսսեները։</w:t>
      </w:r>
    </w:p>
  </w:footnote>
  <w:footnote w:id="6">
    <w:p w:rsidR="0003190B" w:rsidRPr="0003190B" w:rsidRDefault="0003190B">
      <w:pPr>
        <w:pStyle w:val="FootnoteText"/>
        <w:rPr>
          <w:rFonts w:ascii="GHEA Grapalat" w:hAnsi="GHEA Grapalat"/>
          <w:lang w:val="hy-AM"/>
        </w:rPr>
      </w:pPr>
      <w:r w:rsidRPr="0003190B">
        <w:rPr>
          <w:rStyle w:val="FootnoteReference"/>
          <w:rFonts w:ascii="GHEA Grapalat" w:hAnsi="GHEA Grapalat"/>
        </w:rPr>
        <w:footnoteRef/>
      </w:r>
      <w:r w:rsidRPr="0003190B">
        <w:rPr>
          <w:rFonts w:ascii="GHEA Grapalat" w:hAnsi="GHEA Grapalat"/>
          <w:lang w:val="hy-AM"/>
        </w:rPr>
        <w:t xml:space="preserve"> Բենվենուտո Չելլինի – ուշ վերածննդի իտալացի քանակագործ, ոսկերիչ, գրող (1500-1571), մաներիզմի ներկայացուցիչ։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43B4D"/>
    <w:multiLevelType w:val="multilevel"/>
    <w:tmpl w:val="6CDE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493E7E"/>
    <w:multiLevelType w:val="multilevel"/>
    <w:tmpl w:val="3E3E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3E3567"/>
    <w:multiLevelType w:val="multilevel"/>
    <w:tmpl w:val="19F0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223F"/>
    <w:rsid w:val="0003190B"/>
    <w:rsid w:val="0046223F"/>
    <w:rsid w:val="00881BD4"/>
    <w:rsid w:val="0092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2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2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22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87295-416A-4354-BC3E-E7191171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2432</Words>
  <Characters>13524</Characters>
  <Application>Microsoft Office Word</Application>
  <DocSecurity>0</DocSecurity>
  <Lines>241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887</dc:creator>
  <cp:keywords/>
  <dc:description/>
  <cp:lastModifiedBy>887</cp:lastModifiedBy>
  <cp:revision>2</cp:revision>
  <dcterms:created xsi:type="dcterms:W3CDTF">2025-05-11T00:26:00Z</dcterms:created>
  <dcterms:modified xsi:type="dcterms:W3CDTF">2025-05-11T00:48:00Z</dcterms:modified>
</cp:coreProperties>
</file>